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31A7" w14:textId="4BEBA93A" w:rsidR="00AE0106" w:rsidRDefault="00AE0106" w:rsidP="00AE0106">
      <w:pPr>
        <w:ind w:left="1102" w:right="625"/>
        <w:jc w:val="center"/>
        <w:rPr>
          <w:b/>
          <w:sz w:val="24"/>
        </w:rPr>
      </w:pPr>
      <w:r>
        <w:rPr>
          <w:b/>
          <w:sz w:val="24"/>
        </w:rPr>
        <w:t>ANEXO I</w:t>
      </w:r>
    </w:p>
    <w:p w14:paraId="0F55101E" w14:textId="77777777" w:rsidR="00AE0106" w:rsidRDefault="00AE0106">
      <w:pPr>
        <w:ind w:left="1102" w:right="625"/>
        <w:rPr>
          <w:b/>
          <w:sz w:val="24"/>
        </w:rPr>
      </w:pPr>
    </w:p>
    <w:p w14:paraId="2D78D812" w14:textId="5F27A796" w:rsidR="00213118" w:rsidRDefault="00126C62" w:rsidP="009C47D9">
      <w:pPr>
        <w:ind w:left="1102" w:right="625"/>
        <w:jc w:val="both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CAMBIO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2/2016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MARZO</w:t>
      </w:r>
      <w:r w:rsidR="00AE0106">
        <w:rPr>
          <w:b/>
          <w:sz w:val="24"/>
        </w:rPr>
        <w:t xml:space="preserve"> Y DEMÁS NORMATIVA APLICABLE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ACORDE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IDENTIDAD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GÉNERO Y AL NUEVO NOMBRE ELEGIDO.</w:t>
      </w:r>
    </w:p>
    <w:p w14:paraId="2D78D813" w14:textId="77777777" w:rsidR="00213118" w:rsidRDefault="00126C62">
      <w:pPr>
        <w:spacing w:before="275"/>
        <w:ind w:left="1102"/>
        <w:rPr>
          <w:b/>
          <w:sz w:val="24"/>
        </w:rPr>
      </w:pPr>
      <w:r>
        <w:rPr>
          <w:b/>
          <w:spacing w:val="-2"/>
          <w:sz w:val="24"/>
        </w:rPr>
        <w:t>(ESTUDIANTADO)</w:t>
      </w:r>
    </w:p>
    <w:p w14:paraId="2D78D814" w14:textId="77777777" w:rsidR="00213118" w:rsidRDefault="00213118">
      <w:pPr>
        <w:pStyle w:val="Textoindependiente"/>
        <w:rPr>
          <w:b/>
          <w:sz w:val="20"/>
        </w:rPr>
      </w:pPr>
    </w:p>
    <w:p w14:paraId="2D78D815" w14:textId="77777777" w:rsidR="00213118" w:rsidRDefault="00213118">
      <w:pPr>
        <w:pStyle w:val="Textoindependiente"/>
        <w:spacing w:before="98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85"/>
        <w:gridCol w:w="425"/>
        <w:gridCol w:w="428"/>
        <w:gridCol w:w="425"/>
        <w:gridCol w:w="991"/>
        <w:gridCol w:w="1560"/>
        <w:gridCol w:w="1559"/>
      </w:tblGrid>
      <w:tr w:rsidR="00213118" w14:paraId="2D78D817" w14:textId="77777777">
        <w:trPr>
          <w:trHeight w:val="455"/>
        </w:trPr>
        <w:tc>
          <w:tcPr>
            <w:tcW w:w="10494" w:type="dxa"/>
            <w:gridSpan w:val="8"/>
            <w:shd w:val="clear" w:color="auto" w:fill="BEBEBE"/>
          </w:tcPr>
          <w:p w14:paraId="2D78D816" w14:textId="77777777" w:rsidR="00213118" w:rsidRDefault="00126C62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PERSONALES</w:t>
            </w:r>
          </w:p>
        </w:tc>
      </w:tr>
      <w:tr w:rsidR="00213118" w14:paraId="2D78D81A" w14:textId="77777777">
        <w:trPr>
          <w:trHeight w:val="453"/>
        </w:trPr>
        <w:tc>
          <w:tcPr>
            <w:tcW w:w="5106" w:type="dxa"/>
            <w:gridSpan w:val="2"/>
          </w:tcPr>
          <w:p w14:paraId="2D78D818" w14:textId="77777777" w:rsidR="00213118" w:rsidRDefault="00126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position w:val="6"/>
                <w:sz w:val="16"/>
              </w:rPr>
              <w:t>er</w:t>
            </w:r>
            <w:r>
              <w:rPr>
                <w:spacing w:val="19"/>
                <w:position w:val="6"/>
                <w:sz w:val="16"/>
              </w:rPr>
              <w:t xml:space="preserve"> </w:t>
            </w:r>
            <w:r>
              <w:rPr>
                <w:spacing w:val="-2"/>
                <w:sz w:val="24"/>
              </w:rPr>
              <w:t>apellido:</w:t>
            </w:r>
          </w:p>
        </w:tc>
        <w:tc>
          <w:tcPr>
            <w:tcW w:w="5388" w:type="dxa"/>
            <w:gridSpan w:val="6"/>
          </w:tcPr>
          <w:p w14:paraId="2D78D819" w14:textId="77777777" w:rsidR="00213118" w:rsidRDefault="00126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position w:val="6"/>
                <w:sz w:val="16"/>
              </w:rPr>
              <w:t>o</w:t>
            </w:r>
            <w:r>
              <w:rPr>
                <w:spacing w:val="17"/>
                <w:position w:val="6"/>
                <w:sz w:val="16"/>
              </w:rPr>
              <w:t xml:space="preserve"> </w:t>
            </w:r>
            <w:r>
              <w:rPr>
                <w:spacing w:val="-2"/>
                <w:sz w:val="24"/>
              </w:rPr>
              <w:t>apellido:</w:t>
            </w:r>
          </w:p>
        </w:tc>
      </w:tr>
      <w:tr w:rsidR="00213118" w14:paraId="2D78D81D" w14:textId="77777777">
        <w:trPr>
          <w:trHeight w:val="453"/>
        </w:trPr>
        <w:tc>
          <w:tcPr>
            <w:tcW w:w="6384" w:type="dxa"/>
            <w:gridSpan w:val="5"/>
          </w:tcPr>
          <w:p w14:paraId="2D78D81B" w14:textId="77777777" w:rsidR="00213118" w:rsidRDefault="00126C6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Nombre:</w:t>
            </w:r>
          </w:p>
        </w:tc>
        <w:tc>
          <w:tcPr>
            <w:tcW w:w="4110" w:type="dxa"/>
            <w:gridSpan w:val="3"/>
          </w:tcPr>
          <w:p w14:paraId="2D78D81C" w14:textId="77777777" w:rsidR="00213118" w:rsidRDefault="00126C6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DNI/NIE:</w:t>
            </w:r>
          </w:p>
        </w:tc>
      </w:tr>
      <w:tr w:rsidR="00213118" w14:paraId="2D78D821" w14:textId="77777777">
        <w:trPr>
          <w:trHeight w:val="455"/>
        </w:trPr>
        <w:tc>
          <w:tcPr>
            <w:tcW w:w="3121" w:type="dxa"/>
          </w:tcPr>
          <w:p w14:paraId="2D78D81E" w14:textId="77777777" w:rsidR="00213118" w:rsidRDefault="00126C62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fijo:</w:t>
            </w:r>
          </w:p>
        </w:tc>
        <w:tc>
          <w:tcPr>
            <w:tcW w:w="3263" w:type="dxa"/>
            <w:gridSpan w:val="4"/>
          </w:tcPr>
          <w:p w14:paraId="2D78D81F" w14:textId="516B3422" w:rsidR="00213118" w:rsidRDefault="00126C62">
            <w:pPr>
              <w:pStyle w:val="TableParagraph"/>
              <w:tabs>
                <w:tab w:val="left" w:pos="2320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móvil:</w:t>
            </w:r>
            <w:r>
              <w:rPr>
                <w:sz w:val="24"/>
              </w:rPr>
              <w:tab/>
            </w:r>
          </w:p>
        </w:tc>
        <w:tc>
          <w:tcPr>
            <w:tcW w:w="4110" w:type="dxa"/>
            <w:gridSpan w:val="3"/>
          </w:tcPr>
          <w:p w14:paraId="2D78D820" w14:textId="77777777" w:rsidR="00213118" w:rsidRDefault="00126C62"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213118" w14:paraId="2D78D826" w14:textId="77777777">
        <w:trPr>
          <w:trHeight w:val="453"/>
        </w:trPr>
        <w:tc>
          <w:tcPr>
            <w:tcW w:w="5959" w:type="dxa"/>
            <w:gridSpan w:val="4"/>
          </w:tcPr>
          <w:p w14:paraId="2D78D822" w14:textId="77777777" w:rsidR="00213118" w:rsidRDefault="00126C6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Domicilio:</w:t>
            </w:r>
          </w:p>
        </w:tc>
        <w:tc>
          <w:tcPr>
            <w:tcW w:w="1416" w:type="dxa"/>
            <w:gridSpan w:val="2"/>
          </w:tcPr>
          <w:p w14:paraId="2D78D823" w14:textId="77777777" w:rsidR="00213118" w:rsidRDefault="00126C6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Nº:</w:t>
            </w:r>
          </w:p>
        </w:tc>
        <w:tc>
          <w:tcPr>
            <w:tcW w:w="1560" w:type="dxa"/>
          </w:tcPr>
          <w:p w14:paraId="2D78D824" w14:textId="77777777" w:rsidR="00213118" w:rsidRDefault="00126C6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Piso:</w:t>
            </w:r>
          </w:p>
        </w:tc>
        <w:tc>
          <w:tcPr>
            <w:tcW w:w="1559" w:type="dxa"/>
          </w:tcPr>
          <w:p w14:paraId="2D78D825" w14:textId="77777777" w:rsidR="00213118" w:rsidRDefault="00126C6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Pta:</w:t>
            </w:r>
          </w:p>
        </w:tc>
      </w:tr>
      <w:tr w:rsidR="00213118" w14:paraId="2D78D82A" w14:textId="77777777">
        <w:trPr>
          <w:trHeight w:val="453"/>
        </w:trPr>
        <w:tc>
          <w:tcPr>
            <w:tcW w:w="5531" w:type="dxa"/>
            <w:gridSpan w:val="3"/>
          </w:tcPr>
          <w:p w14:paraId="2D78D827" w14:textId="77777777" w:rsidR="00213118" w:rsidRDefault="00126C6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Localidad:</w:t>
            </w:r>
          </w:p>
        </w:tc>
        <w:tc>
          <w:tcPr>
            <w:tcW w:w="1844" w:type="dxa"/>
            <w:gridSpan w:val="3"/>
          </w:tcPr>
          <w:p w14:paraId="2D78D828" w14:textId="77777777" w:rsidR="00213118" w:rsidRDefault="00126C6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C.P.</w:t>
            </w:r>
          </w:p>
        </w:tc>
        <w:tc>
          <w:tcPr>
            <w:tcW w:w="3119" w:type="dxa"/>
            <w:gridSpan w:val="2"/>
          </w:tcPr>
          <w:p w14:paraId="2D78D829" w14:textId="77777777" w:rsidR="00213118" w:rsidRDefault="00126C6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 w:rsidR="00213118" w14:paraId="2D78D82D" w14:textId="77777777">
        <w:trPr>
          <w:trHeight w:val="455"/>
        </w:trPr>
        <w:tc>
          <w:tcPr>
            <w:tcW w:w="5106" w:type="dxa"/>
            <w:gridSpan w:val="2"/>
          </w:tcPr>
          <w:p w14:paraId="2D78D82B" w14:textId="77777777" w:rsidR="00213118" w:rsidRDefault="00126C62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Facultad/Escuela:</w:t>
            </w:r>
          </w:p>
        </w:tc>
        <w:tc>
          <w:tcPr>
            <w:tcW w:w="5388" w:type="dxa"/>
            <w:gridSpan w:val="6"/>
          </w:tcPr>
          <w:p w14:paraId="2D78D82C" w14:textId="77777777" w:rsidR="00213118" w:rsidRDefault="00126C62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Estudios:</w:t>
            </w:r>
          </w:p>
        </w:tc>
      </w:tr>
    </w:tbl>
    <w:p w14:paraId="2D78D82E" w14:textId="77777777" w:rsidR="00213118" w:rsidRDefault="00213118">
      <w:pPr>
        <w:pStyle w:val="Textoindependiente"/>
        <w:rPr>
          <w:b/>
          <w:sz w:val="20"/>
        </w:rPr>
      </w:pPr>
    </w:p>
    <w:p w14:paraId="2D78D82F" w14:textId="77777777" w:rsidR="00213118" w:rsidRDefault="00213118">
      <w:pPr>
        <w:pStyle w:val="Textoindependiente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213118" w14:paraId="2D78D831" w14:textId="77777777">
        <w:trPr>
          <w:trHeight w:val="455"/>
        </w:trPr>
        <w:tc>
          <w:tcPr>
            <w:tcW w:w="10495" w:type="dxa"/>
            <w:shd w:val="clear" w:color="auto" w:fill="A6A6A6"/>
          </w:tcPr>
          <w:p w14:paraId="2D78D830" w14:textId="77777777" w:rsidR="00213118" w:rsidRDefault="00126C62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EXPONGO</w:t>
            </w:r>
          </w:p>
        </w:tc>
      </w:tr>
      <w:tr w:rsidR="00213118" w14:paraId="2D78D834" w14:textId="77777777">
        <w:trPr>
          <w:trHeight w:val="1415"/>
        </w:trPr>
        <w:tc>
          <w:tcPr>
            <w:tcW w:w="10495" w:type="dxa"/>
          </w:tcPr>
          <w:p w14:paraId="2D78D832" w14:textId="77777777" w:rsidR="00213118" w:rsidRDefault="00213118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44433EB8" w14:textId="58636118" w:rsidR="005B75B3" w:rsidRDefault="00126C62" w:rsidP="003B0DC3">
            <w:pPr>
              <w:pStyle w:val="TableParagraph"/>
              <w:tabs>
                <w:tab w:val="left" w:pos="7809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 w:rsidR="00AE399A">
              <w:rPr>
                <w:sz w:val="24"/>
              </w:rPr>
              <w:t xml:space="preserve"> </w:t>
            </w:r>
            <w:r w:rsidR="00AE399A">
              <w:rPr>
                <w:sz w:val="24"/>
                <w:u w:val="single"/>
              </w:rPr>
              <w:tab/>
            </w:r>
            <w:r w:rsidR="00836E4B">
              <w:rPr>
                <w:sz w:val="24"/>
                <w:u w:val="single"/>
              </w:rPr>
              <w:t xml:space="preserve">                                   </w:t>
            </w:r>
          </w:p>
          <w:p w14:paraId="4FBCC746" w14:textId="77777777" w:rsidR="00B0042A" w:rsidRDefault="00B0042A" w:rsidP="003B0DC3">
            <w:pPr>
              <w:pStyle w:val="TableParagraph"/>
              <w:tabs>
                <w:tab w:val="left" w:pos="7809"/>
              </w:tabs>
              <w:spacing w:before="0"/>
              <w:rPr>
                <w:sz w:val="24"/>
              </w:rPr>
            </w:pPr>
          </w:p>
          <w:p w14:paraId="3A135142" w14:textId="6D87C2F8" w:rsidR="003B0DC3" w:rsidRDefault="00BD33C4" w:rsidP="005B75B3">
            <w:pPr>
              <w:pStyle w:val="TableParagraph"/>
              <w:tabs>
                <w:tab w:val="left" w:pos="7809"/>
              </w:tabs>
              <w:spacing w:before="0"/>
              <w:rPr>
                <w:spacing w:val="-5"/>
                <w:sz w:val="24"/>
              </w:rPr>
            </w:pPr>
            <w:r w:rsidRPr="00BD33C4">
              <w:rPr>
                <w:sz w:val="24"/>
              </w:rPr>
              <w:t>y</w:t>
            </w:r>
            <w:r w:rsidR="00126C62" w:rsidRPr="00BD33C4">
              <w:rPr>
                <w:spacing w:val="-4"/>
                <w:sz w:val="24"/>
              </w:rPr>
              <w:t xml:space="preserve"> </w:t>
            </w:r>
            <w:r w:rsidR="00126C62">
              <w:rPr>
                <w:sz w:val="24"/>
              </w:rPr>
              <w:t>el</w:t>
            </w:r>
            <w:r w:rsidR="00126C62">
              <w:rPr>
                <w:spacing w:val="-3"/>
                <w:sz w:val="24"/>
              </w:rPr>
              <w:t xml:space="preserve"> </w:t>
            </w:r>
            <w:r w:rsidR="00126C62">
              <w:rPr>
                <w:sz w:val="24"/>
              </w:rPr>
              <w:t>género</w:t>
            </w:r>
            <w:r w:rsidR="00126C62">
              <w:rPr>
                <w:spacing w:val="-3"/>
                <w:sz w:val="24"/>
              </w:rPr>
              <w:t xml:space="preserve"> </w:t>
            </w:r>
            <w:r w:rsidR="00126C62">
              <w:rPr>
                <w:spacing w:val="-5"/>
                <w:sz w:val="24"/>
              </w:rPr>
              <w:t>es</w:t>
            </w:r>
            <w:r w:rsidR="00AE399A">
              <w:rPr>
                <w:spacing w:val="-5"/>
                <w:sz w:val="24"/>
              </w:rPr>
              <w:t xml:space="preserve"> </w:t>
            </w:r>
            <w:r w:rsidR="00AE399A">
              <w:rPr>
                <w:sz w:val="24"/>
                <w:u w:val="single"/>
              </w:rPr>
              <w:tab/>
            </w:r>
          </w:p>
          <w:p w14:paraId="2D78D833" w14:textId="7A88FC24" w:rsidR="003B0DC3" w:rsidRPr="003B0DC3" w:rsidRDefault="003B0DC3" w:rsidP="003B0DC3">
            <w:pPr>
              <w:pStyle w:val="TableParagraph"/>
              <w:tabs>
                <w:tab w:val="left" w:pos="7809"/>
              </w:tabs>
              <w:spacing w:before="0"/>
              <w:ind w:left="0"/>
              <w:rPr>
                <w:sz w:val="24"/>
              </w:rPr>
            </w:pPr>
          </w:p>
        </w:tc>
      </w:tr>
    </w:tbl>
    <w:p w14:paraId="2D78D835" w14:textId="77777777" w:rsidR="00213118" w:rsidRDefault="00213118">
      <w:pPr>
        <w:pStyle w:val="Textoindependiente"/>
        <w:rPr>
          <w:b/>
          <w:sz w:val="20"/>
        </w:rPr>
      </w:pPr>
    </w:p>
    <w:p w14:paraId="2D78D836" w14:textId="77777777" w:rsidR="00213118" w:rsidRDefault="00213118">
      <w:pPr>
        <w:pStyle w:val="Textoindependiente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213118" w14:paraId="2D78D838" w14:textId="77777777">
        <w:trPr>
          <w:trHeight w:val="453"/>
        </w:trPr>
        <w:tc>
          <w:tcPr>
            <w:tcW w:w="10495" w:type="dxa"/>
            <w:shd w:val="clear" w:color="auto" w:fill="A6A6A6"/>
          </w:tcPr>
          <w:p w14:paraId="2D78D837" w14:textId="77777777" w:rsidR="00213118" w:rsidRDefault="00126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SOLICITO</w:t>
            </w:r>
          </w:p>
        </w:tc>
      </w:tr>
      <w:tr w:rsidR="00213118" w14:paraId="2D78D83C" w14:textId="77777777" w:rsidTr="00AE0106">
        <w:trPr>
          <w:trHeight w:val="1825"/>
        </w:trPr>
        <w:tc>
          <w:tcPr>
            <w:tcW w:w="10495" w:type="dxa"/>
          </w:tcPr>
          <w:p w14:paraId="2D78D839" w14:textId="77777777" w:rsidR="00213118" w:rsidRDefault="00213118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2D78D83A" w14:textId="1826C1D5" w:rsidR="00213118" w:rsidRDefault="00126C62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z w:val="24"/>
              </w:rPr>
              <w:t>Que,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ajustarse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género,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modifique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género</w:t>
            </w:r>
            <w:r w:rsidR="009C47D9">
              <w:rPr>
                <w:spacing w:val="-2"/>
                <w:sz w:val="24"/>
              </w:rPr>
              <w:t>:</w:t>
            </w:r>
          </w:p>
          <w:p w14:paraId="01D012E2" w14:textId="456E391A" w:rsidR="00150811" w:rsidRDefault="00150811">
            <w:pPr>
              <w:pStyle w:val="TableParagraph"/>
              <w:spacing w:before="0"/>
              <w:rPr>
                <w:sz w:val="24"/>
              </w:rPr>
            </w:pPr>
          </w:p>
          <w:p w14:paraId="541F048D" w14:textId="505D0FB8" w:rsidR="00150811" w:rsidRPr="00465488" w:rsidRDefault="00477600" w:rsidP="00150811">
            <w:pPr>
              <w:pStyle w:val="TableParagraph"/>
              <w:spacing w:before="0" w:line="275" w:lineRule="exact"/>
              <w:ind w:firstLine="72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 w:rsidR="00150811" w:rsidRPr="00465488">
              <w:rPr>
                <w:spacing w:val="-2"/>
                <w:sz w:val="24"/>
              </w:rPr>
              <w:t>Masculino</w:t>
            </w:r>
          </w:p>
          <w:p w14:paraId="44FE85D7" w14:textId="461D56FB" w:rsidR="00150811" w:rsidRPr="00465488" w:rsidRDefault="00150811" w:rsidP="00150811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</w:p>
          <w:p w14:paraId="7361632B" w14:textId="454747BE" w:rsidR="00150811" w:rsidRPr="00465488" w:rsidRDefault="00150811" w:rsidP="00150811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</w:t>
            </w:r>
            <w:r w:rsidRPr="00465488">
              <w:rPr>
                <w:spacing w:val="-2"/>
                <w:sz w:val="24"/>
              </w:rPr>
              <w:t xml:space="preserve">Femenino </w:t>
            </w:r>
          </w:p>
          <w:p w14:paraId="7A264F32" w14:textId="4E813AB4" w:rsidR="00150811" w:rsidRPr="00465488" w:rsidRDefault="00150811" w:rsidP="00150811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</w:p>
          <w:p w14:paraId="2AB924A1" w14:textId="6F9428ED" w:rsidR="00150811" w:rsidRDefault="00150811" w:rsidP="00150811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</w:t>
            </w:r>
            <w:r w:rsidRPr="00465488">
              <w:rPr>
                <w:spacing w:val="-2"/>
                <w:sz w:val="24"/>
              </w:rPr>
              <w:t>No binario</w:t>
            </w:r>
          </w:p>
          <w:p w14:paraId="74CE068C" w14:textId="1BBF0AE2" w:rsidR="00477600" w:rsidRPr="00AE0106" w:rsidRDefault="00477600" w:rsidP="00150811">
            <w:pPr>
              <w:pStyle w:val="TableParagraph"/>
              <w:tabs>
                <w:tab w:val="left" w:pos="1908"/>
                <w:tab w:val="left" w:pos="5891"/>
              </w:tabs>
              <w:spacing w:before="1"/>
              <w:rPr>
                <w:sz w:val="24"/>
              </w:rPr>
            </w:pPr>
          </w:p>
          <w:p w14:paraId="77D1E7D6" w14:textId="77777777" w:rsidR="005C4B3F" w:rsidRDefault="005C4B3F" w:rsidP="005C4B3F">
            <w:pPr>
              <w:pStyle w:val="TableParagraph"/>
              <w:tabs>
                <w:tab w:val="left" w:pos="1908"/>
                <w:tab w:val="left" w:pos="5891"/>
              </w:tabs>
              <w:spacing w:before="1"/>
              <w:ind w:left="0"/>
              <w:rPr>
                <w:sz w:val="24"/>
                <w:u w:val="single"/>
              </w:rPr>
            </w:pPr>
          </w:p>
          <w:p w14:paraId="10445818" w14:textId="77777777" w:rsidR="005C4B3F" w:rsidRDefault="005C4B3F" w:rsidP="005C4B3F">
            <w:pPr>
              <w:pStyle w:val="TableParagraph"/>
              <w:tabs>
                <w:tab w:val="left" w:pos="1908"/>
                <w:tab w:val="left" w:pos="5891"/>
              </w:tabs>
              <w:spacing w:before="1"/>
              <w:ind w:left="0"/>
              <w:rPr>
                <w:sz w:val="24"/>
                <w:u w:val="single"/>
              </w:rPr>
            </w:pPr>
          </w:p>
          <w:p w14:paraId="4C4B9CE1" w14:textId="60123786" w:rsidR="00213118" w:rsidRDefault="005C4B3F" w:rsidP="005C4B3F">
            <w:pPr>
              <w:pStyle w:val="TableParagraph"/>
              <w:tabs>
                <w:tab w:val="left" w:pos="1908"/>
                <w:tab w:val="left" w:pos="5891"/>
              </w:tabs>
              <w:spacing w:before="1"/>
              <w:ind w:left="0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utilice 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C06A7C5" w14:textId="77777777" w:rsidR="00465488" w:rsidRDefault="00465488" w:rsidP="005C4B3F">
            <w:pPr>
              <w:pStyle w:val="TableParagraph"/>
              <w:tabs>
                <w:tab w:val="left" w:pos="1908"/>
                <w:tab w:val="left" w:pos="5891"/>
              </w:tabs>
              <w:spacing w:before="1"/>
              <w:ind w:left="0"/>
              <w:rPr>
                <w:sz w:val="24"/>
                <w:u w:val="single"/>
              </w:rPr>
            </w:pPr>
          </w:p>
          <w:p w14:paraId="6C74E9E8" w14:textId="15360220" w:rsidR="00465488" w:rsidRDefault="00465488" w:rsidP="00465488">
            <w:pPr>
              <w:pStyle w:val="Textoindependiente"/>
              <w:tabs>
                <w:tab w:val="left" w:pos="2954"/>
                <w:tab w:val="left" w:pos="5248"/>
              </w:tabs>
              <w:ind w:left="1810"/>
            </w:pPr>
            <w:r>
              <w:t xml:space="preserve">Madrid, a </w:t>
            </w:r>
            <w:r>
              <w:rPr>
                <w:u w:val="single"/>
              </w:rPr>
              <w:tab/>
            </w:r>
            <w:r w:rsidR="00641D24">
              <w:rPr>
                <w:u w:val="single"/>
              </w:rPr>
              <w:t xml:space="preserve">    </w:t>
            </w:r>
            <w:r>
              <w:t xml:space="preserve">de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spacing w:val="54"/>
                <w:u w:val="single"/>
              </w:rPr>
              <w:t xml:space="preserve">  </w:t>
            </w:r>
            <w:r w:rsidR="00810A0D">
              <w:rPr>
                <w:spacing w:val="54"/>
                <w:u w:val="single"/>
              </w:rPr>
              <w:t xml:space="preserve">  </w:t>
            </w:r>
            <w:r>
              <w:rPr>
                <w:spacing w:val="-10"/>
              </w:rPr>
              <w:t>.</w:t>
            </w:r>
          </w:p>
          <w:p w14:paraId="5C3E5FE4" w14:textId="77777777" w:rsidR="00465488" w:rsidRDefault="00465488" w:rsidP="00465488">
            <w:pPr>
              <w:pStyle w:val="Textoindependiente"/>
            </w:pPr>
          </w:p>
          <w:p w14:paraId="5FF19C59" w14:textId="77777777" w:rsidR="00465488" w:rsidRDefault="00465488" w:rsidP="00465488">
            <w:pPr>
              <w:pStyle w:val="Textoindependiente"/>
            </w:pPr>
          </w:p>
          <w:p w14:paraId="0373390D" w14:textId="0DB44CE3" w:rsidR="005C4B3F" w:rsidRDefault="00465488" w:rsidP="00465488">
            <w:pPr>
              <w:ind w:left="1102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VICERRECTORADO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ESTUDIANTES</w:t>
            </w:r>
          </w:p>
          <w:p w14:paraId="2D78D83B" w14:textId="028FE548" w:rsidR="005C4B3F" w:rsidRDefault="005C4B3F">
            <w:pPr>
              <w:pStyle w:val="TableParagraph"/>
              <w:tabs>
                <w:tab w:val="left" w:pos="1908"/>
                <w:tab w:val="left" w:pos="5891"/>
              </w:tabs>
              <w:spacing w:before="1"/>
              <w:rPr>
                <w:sz w:val="24"/>
              </w:rPr>
            </w:pPr>
          </w:p>
        </w:tc>
      </w:tr>
    </w:tbl>
    <w:p w14:paraId="2D78D873" w14:textId="77777777" w:rsidR="00213118" w:rsidRDefault="00213118" w:rsidP="00C92222">
      <w:pPr>
        <w:ind w:right="625"/>
        <w:rPr>
          <w:b/>
        </w:rPr>
      </w:pPr>
    </w:p>
    <w:sectPr w:rsidR="00213118" w:rsidSect="00205986">
      <w:headerReference w:type="default" r:id="rId7"/>
      <w:footerReference w:type="default" r:id="rId8"/>
      <w:pgSz w:w="11910" w:h="16840"/>
      <w:pgMar w:top="1599" w:right="578" w:bottom="782" w:left="601" w:header="811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FB7F8" w14:textId="77777777" w:rsidR="006B1240" w:rsidRDefault="006B1240">
      <w:r>
        <w:separator/>
      </w:r>
    </w:p>
  </w:endnote>
  <w:endnote w:type="continuationSeparator" w:id="0">
    <w:p w14:paraId="318A9D43" w14:textId="77777777" w:rsidR="006B1240" w:rsidRDefault="006B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D880" w14:textId="390F289C" w:rsidR="00213118" w:rsidRDefault="00213118" w:rsidP="00465488">
    <w:pPr>
      <w:pStyle w:val="Textoindependiente"/>
      <w:tabs>
        <w:tab w:val="left" w:pos="4053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0957" w14:textId="77777777" w:rsidR="006B1240" w:rsidRDefault="006B1240">
      <w:r>
        <w:separator/>
      </w:r>
    </w:p>
  </w:footnote>
  <w:footnote w:type="continuationSeparator" w:id="0">
    <w:p w14:paraId="079EB07F" w14:textId="77777777" w:rsidR="006B1240" w:rsidRDefault="006B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D87F" w14:textId="64BD83CB" w:rsidR="00213118" w:rsidRPr="00465488" w:rsidRDefault="00213118" w:rsidP="004654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D03F0"/>
    <w:multiLevelType w:val="hybridMultilevel"/>
    <w:tmpl w:val="5A062C8E"/>
    <w:lvl w:ilvl="0" w:tplc="B2B0C11C">
      <w:start w:val="1"/>
      <w:numFmt w:val="decimal"/>
      <w:lvlText w:val="%1."/>
      <w:lvlJc w:val="left"/>
      <w:pPr>
        <w:ind w:left="1462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49E9254">
      <w:numFmt w:val="bullet"/>
      <w:lvlText w:val="•"/>
      <w:lvlJc w:val="left"/>
      <w:pPr>
        <w:ind w:left="2386" w:hanging="360"/>
      </w:pPr>
      <w:rPr>
        <w:rFonts w:hint="default"/>
        <w:lang w:val="es-ES" w:eastAsia="en-US" w:bidi="ar-SA"/>
      </w:rPr>
    </w:lvl>
    <w:lvl w:ilvl="2" w:tplc="31F85864"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3" w:tplc="7A6CFD28">
      <w:numFmt w:val="bullet"/>
      <w:lvlText w:val="•"/>
      <w:lvlJc w:val="left"/>
      <w:pPr>
        <w:ind w:left="4239" w:hanging="360"/>
      </w:pPr>
      <w:rPr>
        <w:rFonts w:hint="default"/>
        <w:lang w:val="es-ES" w:eastAsia="en-US" w:bidi="ar-SA"/>
      </w:rPr>
    </w:lvl>
    <w:lvl w:ilvl="4" w:tplc="A9B88396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5" w:tplc="89EA6CCA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6" w:tplc="E4A41CA4">
      <w:numFmt w:val="bullet"/>
      <w:lvlText w:val="•"/>
      <w:lvlJc w:val="left"/>
      <w:pPr>
        <w:ind w:left="7019" w:hanging="360"/>
      </w:pPr>
      <w:rPr>
        <w:rFonts w:hint="default"/>
        <w:lang w:val="es-ES" w:eastAsia="en-US" w:bidi="ar-SA"/>
      </w:rPr>
    </w:lvl>
    <w:lvl w:ilvl="7" w:tplc="12BE7738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23305A3C">
      <w:numFmt w:val="bullet"/>
      <w:lvlText w:val="•"/>
      <w:lvlJc w:val="left"/>
      <w:pPr>
        <w:ind w:left="887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F851D3"/>
    <w:multiLevelType w:val="hybridMultilevel"/>
    <w:tmpl w:val="CB24C48A"/>
    <w:lvl w:ilvl="0" w:tplc="8F42756A">
      <w:start w:val="1"/>
      <w:numFmt w:val="decimal"/>
      <w:lvlText w:val="%1."/>
      <w:lvlJc w:val="left"/>
      <w:pPr>
        <w:ind w:left="1462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490F56C">
      <w:numFmt w:val="bullet"/>
      <w:lvlText w:val="•"/>
      <w:lvlJc w:val="left"/>
      <w:pPr>
        <w:ind w:left="2386" w:hanging="360"/>
      </w:pPr>
      <w:rPr>
        <w:rFonts w:hint="default"/>
        <w:lang w:val="es-ES" w:eastAsia="en-US" w:bidi="ar-SA"/>
      </w:rPr>
    </w:lvl>
    <w:lvl w:ilvl="2" w:tplc="D610BECE"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3" w:tplc="8526702A">
      <w:numFmt w:val="bullet"/>
      <w:lvlText w:val="•"/>
      <w:lvlJc w:val="left"/>
      <w:pPr>
        <w:ind w:left="4239" w:hanging="360"/>
      </w:pPr>
      <w:rPr>
        <w:rFonts w:hint="default"/>
        <w:lang w:val="es-ES" w:eastAsia="en-US" w:bidi="ar-SA"/>
      </w:rPr>
    </w:lvl>
    <w:lvl w:ilvl="4" w:tplc="7B446AFC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5" w:tplc="CABC1F10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6" w:tplc="F7AADE56">
      <w:numFmt w:val="bullet"/>
      <w:lvlText w:val="•"/>
      <w:lvlJc w:val="left"/>
      <w:pPr>
        <w:ind w:left="7019" w:hanging="360"/>
      </w:pPr>
      <w:rPr>
        <w:rFonts w:hint="default"/>
        <w:lang w:val="es-ES" w:eastAsia="en-US" w:bidi="ar-SA"/>
      </w:rPr>
    </w:lvl>
    <w:lvl w:ilvl="7" w:tplc="4A588EF8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24F6333A">
      <w:numFmt w:val="bullet"/>
      <w:lvlText w:val="•"/>
      <w:lvlJc w:val="left"/>
      <w:pPr>
        <w:ind w:left="8873" w:hanging="360"/>
      </w:pPr>
      <w:rPr>
        <w:rFonts w:hint="default"/>
        <w:lang w:val="es-ES" w:eastAsia="en-US" w:bidi="ar-SA"/>
      </w:rPr>
    </w:lvl>
  </w:abstractNum>
  <w:num w:numId="1" w16cid:durableId="653414058">
    <w:abstractNumId w:val="0"/>
  </w:num>
  <w:num w:numId="2" w16cid:durableId="140510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18"/>
    <w:rsid w:val="00024142"/>
    <w:rsid w:val="000B2D44"/>
    <w:rsid w:val="000B5A2F"/>
    <w:rsid w:val="00126C62"/>
    <w:rsid w:val="0013298E"/>
    <w:rsid w:val="0013705B"/>
    <w:rsid w:val="00150811"/>
    <w:rsid w:val="0015206E"/>
    <w:rsid w:val="001A6406"/>
    <w:rsid w:val="00205986"/>
    <w:rsid w:val="00213118"/>
    <w:rsid w:val="0022044F"/>
    <w:rsid w:val="00221DF8"/>
    <w:rsid w:val="002568E5"/>
    <w:rsid w:val="00286852"/>
    <w:rsid w:val="002E756B"/>
    <w:rsid w:val="00307B8E"/>
    <w:rsid w:val="00337012"/>
    <w:rsid w:val="00350603"/>
    <w:rsid w:val="00360B9E"/>
    <w:rsid w:val="0037276F"/>
    <w:rsid w:val="00391D40"/>
    <w:rsid w:val="003A47D6"/>
    <w:rsid w:val="003B0DC3"/>
    <w:rsid w:val="00465488"/>
    <w:rsid w:val="00477600"/>
    <w:rsid w:val="004F4DA9"/>
    <w:rsid w:val="005353B0"/>
    <w:rsid w:val="0054268D"/>
    <w:rsid w:val="00575AB5"/>
    <w:rsid w:val="005A06EA"/>
    <w:rsid w:val="005B75B3"/>
    <w:rsid w:val="005C4B3F"/>
    <w:rsid w:val="005D0547"/>
    <w:rsid w:val="005D2D9C"/>
    <w:rsid w:val="005E78FF"/>
    <w:rsid w:val="005F1B29"/>
    <w:rsid w:val="00600ED4"/>
    <w:rsid w:val="006240B1"/>
    <w:rsid w:val="0062611E"/>
    <w:rsid w:val="00633FAC"/>
    <w:rsid w:val="00641D24"/>
    <w:rsid w:val="00641EAA"/>
    <w:rsid w:val="00653857"/>
    <w:rsid w:val="00664F01"/>
    <w:rsid w:val="006B1240"/>
    <w:rsid w:val="006C7899"/>
    <w:rsid w:val="006D57C3"/>
    <w:rsid w:val="006F558E"/>
    <w:rsid w:val="00710BD5"/>
    <w:rsid w:val="007173DF"/>
    <w:rsid w:val="00753BA0"/>
    <w:rsid w:val="00754114"/>
    <w:rsid w:val="00767105"/>
    <w:rsid w:val="00785CF9"/>
    <w:rsid w:val="00786F7E"/>
    <w:rsid w:val="007B7B50"/>
    <w:rsid w:val="007C35F0"/>
    <w:rsid w:val="007E6053"/>
    <w:rsid w:val="00807ADD"/>
    <w:rsid w:val="00810A0D"/>
    <w:rsid w:val="00836E4B"/>
    <w:rsid w:val="00837CE7"/>
    <w:rsid w:val="00857D86"/>
    <w:rsid w:val="008628CC"/>
    <w:rsid w:val="008E2896"/>
    <w:rsid w:val="00913719"/>
    <w:rsid w:val="00924B61"/>
    <w:rsid w:val="009572E8"/>
    <w:rsid w:val="00957494"/>
    <w:rsid w:val="009A49C5"/>
    <w:rsid w:val="009C47D9"/>
    <w:rsid w:val="009D35D2"/>
    <w:rsid w:val="00A03B85"/>
    <w:rsid w:val="00A07BD7"/>
    <w:rsid w:val="00A371DF"/>
    <w:rsid w:val="00A435A4"/>
    <w:rsid w:val="00A77FB6"/>
    <w:rsid w:val="00AB4900"/>
    <w:rsid w:val="00AE0106"/>
    <w:rsid w:val="00AE399A"/>
    <w:rsid w:val="00B0042A"/>
    <w:rsid w:val="00B802D2"/>
    <w:rsid w:val="00B91D91"/>
    <w:rsid w:val="00BB676C"/>
    <w:rsid w:val="00BD33C4"/>
    <w:rsid w:val="00BE1D96"/>
    <w:rsid w:val="00BE662D"/>
    <w:rsid w:val="00C054C9"/>
    <w:rsid w:val="00C45C6E"/>
    <w:rsid w:val="00C647F3"/>
    <w:rsid w:val="00C70827"/>
    <w:rsid w:val="00C81082"/>
    <w:rsid w:val="00C92222"/>
    <w:rsid w:val="00CA3C49"/>
    <w:rsid w:val="00CE7425"/>
    <w:rsid w:val="00CF35B3"/>
    <w:rsid w:val="00DA2445"/>
    <w:rsid w:val="00DA3A3A"/>
    <w:rsid w:val="00DC2C3C"/>
    <w:rsid w:val="00DE1F6A"/>
    <w:rsid w:val="00E62C90"/>
    <w:rsid w:val="00F047EC"/>
    <w:rsid w:val="00F24203"/>
    <w:rsid w:val="00F314C5"/>
    <w:rsid w:val="00F32739"/>
    <w:rsid w:val="00F450F0"/>
    <w:rsid w:val="00F45909"/>
    <w:rsid w:val="00F87226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8D7D8"/>
  <w15:docId w15:val="{9B871850-0BC9-4AA3-B6FE-9214A74F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88"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110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1102" w:right="62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2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64F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4F01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4F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F01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Alexis Velo Brunet</cp:lastModifiedBy>
  <cp:revision>18</cp:revision>
  <dcterms:created xsi:type="dcterms:W3CDTF">2025-09-16T10:41:00Z</dcterms:created>
  <dcterms:modified xsi:type="dcterms:W3CDTF">2025-09-17T09:06:00Z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2013</vt:lpwstr>
  </property>
</Properties>
</file>