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8742B" w14:textId="21034311" w:rsidR="00DD26B5" w:rsidRPr="00C05CAC" w:rsidRDefault="00DD26B5" w:rsidP="00DD26B5">
      <w:pPr>
        <w:rPr>
          <w:b/>
          <w:bCs/>
        </w:rPr>
      </w:pPr>
      <w:r>
        <w:rPr>
          <w:b/>
          <w:bCs/>
        </w:rPr>
        <w:t xml:space="preserve">Formulario de solicitud: </w:t>
      </w:r>
      <w:r w:rsidRPr="00C05CAC">
        <w:rPr>
          <w:b/>
          <w:bCs/>
        </w:rPr>
        <w:t>Convocatoria de ayudas CIBC-UAM para la organización de cursos</w:t>
      </w:r>
    </w:p>
    <w:p w14:paraId="37453865" w14:textId="4AC44299" w:rsidR="00DD26B5" w:rsidRDefault="00DD26B5">
      <w:r>
        <w:t>(Extensión máxima 3 caras impresas)</w:t>
      </w:r>
    </w:p>
    <w:p w14:paraId="36F832D2" w14:textId="6F33F4DA" w:rsidR="0025616D" w:rsidRDefault="00DD26B5">
      <w:r>
        <w:t>Solicitante:</w:t>
      </w:r>
    </w:p>
    <w:p w14:paraId="2DD17E77" w14:textId="23D2F5FF" w:rsidR="00C22190" w:rsidRDefault="00C22190" w:rsidP="00C22190">
      <w:r>
        <w:t>a) Título</w:t>
      </w:r>
      <w:r w:rsidR="00DD26B5">
        <w:t xml:space="preserve"> del curso</w:t>
      </w:r>
    </w:p>
    <w:p w14:paraId="24022232" w14:textId="57C5808B" w:rsidR="00C22190" w:rsidRDefault="00C22190" w:rsidP="00C22190">
      <w:r>
        <w:t xml:space="preserve">b) Breve descripción del curso y justificación del interés científico-técnico </w:t>
      </w:r>
      <w:r w:rsidR="00FB31CE">
        <w:t xml:space="preserve">para </w:t>
      </w:r>
      <w:r>
        <w:t>el CIBC.</w:t>
      </w:r>
    </w:p>
    <w:p w14:paraId="1AD90258" w14:textId="744DC569" w:rsidR="00C22190" w:rsidRDefault="00C22190" w:rsidP="00C22190">
      <w:r>
        <w:t>c) Programa y profesorado previstos</w:t>
      </w:r>
    </w:p>
    <w:p w14:paraId="00922393" w14:textId="3F4A177F" w:rsidR="00C22190" w:rsidRDefault="00C22190" w:rsidP="00C22190">
      <w:r>
        <w:t xml:space="preserve">d) Fechas </w:t>
      </w:r>
      <w:r w:rsidR="00C01B42">
        <w:t>tentativ</w:t>
      </w:r>
      <w:r>
        <w:t xml:space="preserve">as de </w:t>
      </w:r>
      <w:commentRangeStart w:id="0"/>
      <w:r>
        <w:t>celebración</w:t>
      </w:r>
      <w:commentRangeEnd w:id="0"/>
      <w:r w:rsidR="005A414E">
        <w:rPr>
          <w:rStyle w:val="Refdecomentario"/>
        </w:rPr>
        <w:commentReference w:id="0"/>
      </w:r>
    </w:p>
    <w:p w14:paraId="5E48DF89" w14:textId="694ED6AB" w:rsidR="00C22190" w:rsidRDefault="00C22190" w:rsidP="00C22190">
      <w:r>
        <w:t>e) Número de posibles participantes, y perfil de los mismos (profesores/investigadores, predoctorales</w:t>
      </w:r>
      <w:r w:rsidR="00C01B42">
        <w:t>…</w:t>
      </w:r>
      <w:r>
        <w:t>; requerimientos/conocimientos previos</w:t>
      </w:r>
      <w:r w:rsidR="00C01B42">
        <w:t>; personal CIBC, externos;…</w:t>
      </w:r>
      <w:r>
        <w:t>)</w:t>
      </w:r>
    </w:p>
    <w:p w14:paraId="7122BA4E" w14:textId="3645BB2B" w:rsidR="00C22190" w:rsidRDefault="000105D7" w:rsidP="00C22190">
      <w:r>
        <w:t>f</w:t>
      </w:r>
      <w:r w:rsidR="00C22190">
        <w:t xml:space="preserve">) </w:t>
      </w:r>
      <w:r w:rsidR="00FB31CE">
        <w:t xml:space="preserve">Previsiones sobre </w:t>
      </w:r>
      <w:commentRangeStart w:id="1"/>
      <w:r w:rsidR="00FB31CE">
        <w:t xml:space="preserve">matrícula para </w:t>
      </w:r>
      <w:r w:rsidR="00C64A1C">
        <w:t>personas</w:t>
      </w:r>
      <w:r w:rsidR="00FB31CE">
        <w:t xml:space="preserve"> interna</w:t>
      </w:r>
      <w:r w:rsidR="00C64A1C">
        <w:t>s</w:t>
      </w:r>
      <w:r w:rsidR="00FB31CE">
        <w:t>/externa</w:t>
      </w:r>
      <w:r w:rsidR="00C64A1C">
        <w:t>s</w:t>
      </w:r>
      <w:r w:rsidR="00FB31CE">
        <w:t xml:space="preserve"> al CIBC</w:t>
      </w:r>
      <w:commentRangeEnd w:id="1"/>
      <w:r>
        <w:rPr>
          <w:rStyle w:val="Refdecomentario"/>
        </w:rPr>
        <w:commentReference w:id="1"/>
      </w:r>
      <w:r w:rsidR="00C64A1C">
        <w:t>, y financiación paralela (si existe).</w:t>
      </w:r>
    </w:p>
    <w:p w14:paraId="1C7BBF9C" w14:textId="6A429BD9" w:rsidR="00C22190" w:rsidRDefault="000105D7" w:rsidP="00C22190">
      <w:r>
        <w:t>g</w:t>
      </w:r>
      <w:r w:rsidR="00C22190">
        <w:t xml:space="preserve">) </w:t>
      </w:r>
      <w:commentRangeStart w:id="2"/>
      <w:r w:rsidR="00C22190">
        <w:t xml:space="preserve">Previsión de los espacios/instalaciones </w:t>
      </w:r>
      <w:commentRangeEnd w:id="2"/>
      <w:r>
        <w:rPr>
          <w:rStyle w:val="Refdecomentario"/>
        </w:rPr>
        <w:commentReference w:id="2"/>
      </w:r>
      <w:r w:rsidR="00C22190">
        <w:t>que se prevea utilizar</w:t>
      </w:r>
    </w:p>
    <w:p w14:paraId="0CE737C1" w14:textId="32F9ACCA" w:rsidR="00C22190" w:rsidRDefault="000105D7">
      <w:r>
        <w:t>h</w:t>
      </w:r>
      <w:r w:rsidR="00DD26B5">
        <w:t>) Presupuesto global estimado del curso y de la ayuda solicitada, con indicación de partidas</w:t>
      </w:r>
      <w:r w:rsidR="001A5734">
        <w:t>, de acuerdo con el siguiente formato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5"/>
        <w:gridCol w:w="1984"/>
        <w:gridCol w:w="1695"/>
      </w:tblGrid>
      <w:tr w:rsidR="000105D7" w14:paraId="6E8FDC77" w14:textId="77777777" w:rsidTr="001A5734">
        <w:tc>
          <w:tcPr>
            <w:tcW w:w="4815" w:type="dxa"/>
          </w:tcPr>
          <w:p w14:paraId="50188306" w14:textId="2F6681E6" w:rsidR="000105D7" w:rsidRPr="001A5734" w:rsidRDefault="001A5734" w:rsidP="000105D7">
            <w:pPr>
              <w:rPr>
                <w:b/>
                <w:bCs/>
              </w:rPr>
            </w:pPr>
            <w:r w:rsidRPr="001A5734">
              <w:rPr>
                <w:b/>
                <w:bCs/>
              </w:rPr>
              <w:t>Partidas de gasto previstas</w:t>
            </w:r>
            <w:r w:rsidRPr="001A5734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984" w:type="dxa"/>
          </w:tcPr>
          <w:p w14:paraId="57674DA7" w14:textId="3EE4EA5E" w:rsidR="000105D7" w:rsidRPr="001A5734" w:rsidRDefault="000105D7" w:rsidP="000105D7">
            <w:pPr>
              <w:rPr>
                <w:b/>
                <w:bCs/>
              </w:rPr>
            </w:pPr>
            <w:r w:rsidRPr="001A5734">
              <w:rPr>
                <w:b/>
                <w:bCs/>
              </w:rPr>
              <w:t>Ayuda solicitada</w:t>
            </w:r>
          </w:p>
        </w:tc>
        <w:tc>
          <w:tcPr>
            <w:tcW w:w="1695" w:type="dxa"/>
          </w:tcPr>
          <w:p w14:paraId="311ADCA8" w14:textId="38FFDBB7" w:rsidR="000105D7" w:rsidRPr="001A5734" w:rsidRDefault="000105D7" w:rsidP="000105D7">
            <w:pPr>
              <w:rPr>
                <w:b/>
                <w:bCs/>
              </w:rPr>
            </w:pPr>
            <w:r w:rsidRPr="001A5734">
              <w:rPr>
                <w:b/>
                <w:bCs/>
              </w:rPr>
              <w:t>Total de</w:t>
            </w:r>
            <w:r w:rsidR="001A5734" w:rsidRPr="001A5734">
              <w:rPr>
                <w:b/>
                <w:bCs/>
              </w:rPr>
              <w:t>l</w:t>
            </w:r>
            <w:r w:rsidRPr="001A5734">
              <w:rPr>
                <w:b/>
                <w:bCs/>
              </w:rPr>
              <w:t xml:space="preserve"> </w:t>
            </w:r>
            <w:r w:rsidR="001A5734" w:rsidRPr="001A5734">
              <w:rPr>
                <w:b/>
                <w:bCs/>
              </w:rPr>
              <w:t>curso</w:t>
            </w:r>
          </w:p>
        </w:tc>
      </w:tr>
      <w:tr w:rsidR="000105D7" w14:paraId="325C2E52" w14:textId="77777777" w:rsidTr="001A5734">
        <w:tc>
          <w:tcPr>
            <w:tcW w:w="4815" w:type="dxa"/>
          </w:tcPr>
          <w:p w14:paraId="2009AD5B" w14:textId="5A67341D" w:rsidR="000105D7" w:rsidRDefault="000105D7" w:rsidP="000105D7">
            <w:r>
              <w:t>Difusión de la actividad</w:t>
            </w:r>
          </w:p>
        </w:tc>
        <w:tc>
          <w:tcPr>
            <w:tcW w:w="1984" w:type="dxa"/>
          </w:tcPr>
          <w:p w14:paraId="2E4C33BB" w14:textId="77777777" w:rsidR="000105D7" w:rsidRDefault="000105D7" w:rsidP="000105D7"/>
        </w:tc>
        <w:tc>
          <w:tcPr>
            <w:tcW w:w="1695" w:type="dxa"/>
          </w:tcPr>
          <w:p w14:paraId="3C696533" w14:textId="77777777" w:rsidR="000105D7" w:rsidRDefault="000105D7" w:rsidP="000105D7"/>
        </w:tc>
      </w:tr>
      <w:tr w:rsidR="000105D7" w14:paraId="629A0546" w14:textId="77777777" w:rsidTr="001A5734">
        <w:tc>
          <w:tcPr>
            <w:tcW w:w="4815" w:type="dxa"/>
          </w:tcPr>
          <w:p w14:paraId="1569BCA2" w14:textId="4C2FA203" w:rsidR="000105D7" w:rsidRDefault="000105D7" w:rsidP="000105D7">
            <w:r>
              <w:t>Materiales necesarios para el curso</w:t>
            </w:r>
          </w:p>
        </w:tc>
        <w:tc>
          <w:tcPr>
            <w:tcW w:w="1984" w:type="dxa"/>
          </w:tcPr>
          <w:p w14:paraId="14765936" w14:textId="77777777" w:rsidR="000105D7" w:rsidRDefault="000105D7" w:rsidP="000105D7"/>
        </w:tc>
        <w:tc>
          <w:tcPr>
            <w:tcW w:w="1695" w:type="dxa"/>
          </w:tcPr>
          <w:p w14:paraId="1B49359A" w14:textId="77777777" w:rsidR="000105D7" w:rsidRDefault="000105D7" w:rsidP="000105D7"/>
        </w:tc>
      </w:tr>
      <w:tr w:rsidR="000105D7" w14:paraId="66954D5F" w14:textId="77777777" w:rsidTr="001A5734">
        <w:tc>
          <w:tcPr>
            <w:tcW w:w="4815" w:type="dxa"/>
          </w:tcPr>
          <w:p w14:paraId="49C92E56" w14:textId="6574C828" w:rsidR="000105D7" w:rsidRDefault="000105D7" w:rsidP="000105D7">
            <w:r>
              <w:t>Impresión de documentos del curso, certificados…</w:t>
            </w:r>
          </w:p>
        </w:tc>
        <w:tc>
          <w:tcPr>
            <w:tcW w:w="1984" w:type="dxa"/>
          </w:tcPr>
          <w:p w14:paraId="46038643" w14:textId="77777777" w:rsidR="000105D7" w:rsidRDefault="000105D7" w:rsidP="000105D7"/>
        </w:tc>
        <w:tc>
          <w:tcPr>
            <w:tcW w:w="1695" w:type="dxa"/>
          </w:tcPr>
          <w:p w14:paraId="10429D32" w14:textId="77777777" w:rsidR="000105D7" w:rsidRDefault="000105D7" w:rsidP="000105D7"/>
        </w:tc>
      </w:tr>
      <w:tr w:rsidR="000105D7" w14:paraId="6A537CD6" w14:textId="77777777" w:rsidTr="001A5734">
        <w:tc>
          <w:tcPr>
            <w:tcW w:w="4815" w:type="dxa"/>
          </w:tcPr>
          <w:p w14:paraId="08C616EC" w14:textId="4BCF296B" w:rsidR="000105D7" w:rsidRDefault="000105D7" w:rsidP="000105D7">
            <w:r>
              <w:t>Desplazamiento y estancia de profesores</w:t>
            </w:r>
          </w:p>
        </w:tc>
        <w:tc>
          <w:tcPr>
            <w:tcW w:w="1984" w:type="dxa"/>
          </w:tcPr>
          <w:p w14:paraId="326A144E" w14:textId="77777777" w:rsidR="000105D7" w:rsidRDefault="000105D7" w:rsidP="000105D7"/>
        </w:tc>
        <w:tc>
          <w:tcPr>
            <w:tcW w:w="1695" w:type="dxa"/>
          </w:tcPr>
          <w:p w14:paraId="2A99D37F" w14:textId="77777777" w:rsidR="000105D7" w:rsidRDefault="000105D7" w:rsidP="000105D7"/>
        </w:tc>
      </w:tr>
      <w:tr w:rsidR="000105D7" w14:paraId="651B6F05" w14:textId="77777777" w:rsidTr="001A5734">
        <w:tc>
          <w:tcPr>
            <w:tcW w:w="4815" w:type="dxa"/>
          </w:tcPr>
          <w:p w14:paraId="1FE90572" w14:textId="219427FF" w:rsidR="000105D7" w:rsidRDefault="000105D7" w:rsidP="000105D7">
            <w:r>
              <w:t>Remuneraciones a ponentes externos</w:t>
            </w:r>
          </w:p>
        </w:tc>
        <w:tc>
          <w:tcPr>
            <w:tcW w:w="1984" w:type="dxa"/>
          </w:tcPr>
          <w:p w14:paraId="4982A8E0" w14:textId="77777777" w:rsidR="000105D7" w:rsidRDefault="000105D7" w:rsidP="000105D7"/>
        </w:tc>
        <w:tc>
          <w:tcPr>
            <w:tcW w:w="1695" w:type="dxa"/>
          </w:tcPr>
          <w:p w14:paraId="349577A3" w14:textId="77777777" w:rsidR="000105D7" w:rsidRDefault="000105D7" w:rsidP="000105D7"/>
        </w:tc>
      </w:tr>
      <w:tr w:rsidR="000105D7" w14:paraId="42476E8D" w14:textId="77777777" w:rsidTr="001A5734">
        <w:tc>
          <w:tcPr>
            <w:tcW w:w="4815" w:type="dxa"/>
          </w:tcPr>
          <w:p w14:paraId="687F059B" w14:textId="434D7D77" w:rsidR="000105D7" w:rsidRDefault="000105D7" w:rsidP="000105D7">
            <w:r>
              <w:t>Gastos de atenciones protocolarias</w:t>
            </w:r>
          </w:p>
        </w:tc>
        <w:tc>
          <w:tcPr>
            <w:tcW w:w="1984" w:type="dxa"/>
          </w:tcPr>
          <w:p w14:paraId="6C06EFA3" w14:textId="77777777" w:rsidR="000105D7" w:rsidRDefault="000105D7" w:rsidP="000105D7"/>
        </w:tc>
        <w:tc>
          <w:tcPr>
            <w:tcW w:w="1695" w:type="dxa"/>
          </w:tcPr>
          <w:p w14:paraId="6124225F" w14:textId="77777777" w:rsidR="000105D7" w:rsidRDefault="000105D7" w:rsidP="000105D7"/>
        </w:tc>
      </w:tr>
      <w:tr w:rsidR="000105D7" w14:paraId="04070D53" w14:textId="77777777" w:rsidTr="001A5734">
        <w:tc>
          <w:tcPr>
            <w:tcW w:w="4815" w:type="dxa"/>
          </w:tcPr>
          <w:p w14:paraId="49690179" w14:textId="157E1910" w:rsidR="000105D7" w:rsidRDefault="000105D7" w:rsidP="000105D7">
            <w:r>
              <w:t>Alquiler de instalaciones y equipos</w:t>
            </w:r>
          </w:p>
        </w:tc>
        <w:tc>
          <w:tcPr>
            <w:tcW w:w="1984" w:type="dxa"/>
          </w:tcPr>
          <w:p w14:paraId="5C6A4829" w14:textId="77777777" w:rsidR="000105D7" w:rsidRDefault="000105D7" w:rsidP="000105D7"/>
        </w:tc>
        <w:tc>
          <w:tcPr>
            <w:tcW w:w="1695" w:type="dxa"/>
          </w:tcPr>
          <w:p w14:paraId="745F387D" w14:textId="77777777" w:rsidR="000105D7" w:rsidRDefault="000105D7" w:rsidP="000105D7"/>
        </w:tc>
      </w:tr>
      <w:tr w:rsidR="001A5734" w14:paraId="491CB659" w14:textId="77777777" w:rsidTr="001A5734">
        <w:tc>
          <w:tcPr>
            <w:tcW w:w="4815" w:type="dxa"/>
          </w:tcPr>
          <w:p w14:paraId="56D824B1" w14:textId="54F179DC" w:rsidR="001A5734" w:rsidRDefault="001A5734" w:rsidP="000105D7">
            <w:r>
              <w:t>Otros</w:t>
            </w:r>
          </w:p>
        </w:tc>
        <w:tc>
          <w:tcPr>
            <w:tcW w:w="1984" w:type="dxa"/>
          </w:tcPr>
          <w:p w14:paraId="3D047CE8" w14:textId="6591F588" w:rsidR="001A5734" w:rsidRDefault="001A5734" w:rsidP="000105D7">
            <w:r>
              <w:t>No subvencionable</w:t>
            </w:r>
          </w:p>
        </w:tc>
        <w:tc>
          <w:tcPr>
            <w:tcW w:w="1695" w:type="dxa"/>
          </w:tcPr>
          <w:p w14:paraId="7038AB9E" w14:textId="77777777" w:rsidR="001A5734" w:rsidRDefault="001A5734" w:rsidP="000105D7"/>
        </w:tc>
      </w:tr>
      <w:tr w:rsidR="001A5734" w14:paraId="43EFB44A" w14:textId="77777777" w:rsidTr="001A5734">
        <w:tc>
          <w:tcPr>
            <w:tcW w:w="4815" w:type="dxa"/>
          </w:tcPr>
          <w:p w14:paraId="112B3A7D" w14:textId="5515CE58" w:rsidR="001A5734" w:rsidRPr="001A5734" w:rsidRDefault="001A5734" w:rsidP="000105D7">
            <w:pPr>
              <w:rPr>
                <w:b/>
                <w:bCs/>
              </w:rPr>
            </w:pPr>
            <w:r w:rsidRPr="001A5734">
              <w:rPr>
                <w:b/>
                <w:bCs/>
              </w:rPr>
              <w:t>TOTAL</w:t>
            </w:r>
          </w:p>
        </w:tc>
        <w:tc>
          <w:tcPr>
            <w:tcW w:w="1984" w:type="dxa"/>
          </w:tcPr>
          <w:p w14:paraId="426F96B1" w14:textId="77777777" w:rsidR="001A5734" w:rsidRDefault="001A5734" w:rsidP="000105D7"/>
        </w:tc>
        <w:tc>
          <w:tcPr>
            <w:tcW w:w="1695" w:type="dxa"/>
          </w:tcPr>
          <w:p w14:paraId="4DF4D081" w14:textId="77777777" w:rsidR="001A5734" w:rsidRDefault="001A5734" w:rsidP="000105D7"/>
        </w:tc>
      </w:tr>
    </w:tbl>
    <w:p w14:paraId="4049D835" w14:textId="0A921718" w:rsidR="000105D7" w:rsidRDefault="001A5734" w:rsidP="000105D7">
      <w:r w:rsidRPr="001A5734">
        <w:rPr>
          <w:vertAlign w:val="superscript"/>
        </w:rPr>
        <w:t>1</w:t>
      </w:r>
      <w:r>
        <w:t xml:space="preserve">Nota: </w:t>
      </w:r>
      <w:r w:rsidRPr="001A5734">
        <w:t>En ningún caso se podrá remunerar a personal de la UAM</w:t>
      </w:r>
    </w:p>
    <w:p w14:paraId="0F2420EC" w14:textId="4B665F4E" w:rsidR="00C22190" w:rsidRDefault="00103A2D">
      <w:r>
        <w:t>Breve justificación de las partidas de gasto:</w:t>
      </w:r>
    </w:p>
    <w:p w14:paraId="0D86F0DC" w14:textId="0CD2EDAF" w:rsidR="00C22190" w:rsidRDefault="00C22190"/>
    <w:p w14:paraId="12F50A2D" w14:textId="77777777" w:rsidR="00C22190" w:rsidRDefault="00C22190"/>
    <w:sectPr w:rsidR="00C221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Juan Esteban Malo Arrazola" w:date="2023-03-16T10:48:00Z" w:initials="JEMA">
    <w:p w14:paraId="637CEE8D" w14:textId="77777777" w:rsidR="005A414E" w:rsidRDefault="005A414E" w:rsidP="008A0A99">
      <w:pPr>
        <w:pStyle w:val="Textocomentario"/>
      </w:pPr>
      <w:r>
        <w:rPr>
          <w:rStyle w:val="Refdecomentario"/>
        </w:rPr>
        <w:annotationRef/>
      </w:r>
      <w:r>
        <w:t>NOTA: en todo caso los cursos deben realizarse a lo largo de 2023</w:t>
      </w:r>
    </w:p>
  </w:comment>
  <w:comment w:id="1" w:author="Juan Esteban Malo Arrazola" w:date="2023-03-15T15:59:00Z" w:initials="JEMA">
    <w:p w14:paraId="38161963" w14:textId="77777777" w:rsidR="007020FF" w:rsidRDefault="000105D7" w:rsidP="00A7150F">
      <w:pPr>
        <w:pStyle w:val="Textocomentario"/>
      </w:pPr>
      <w:r>
        <w:rPr>
          <w:rStyle w:val="Refdecomentario"/>
        </w:rPr>
        <w:annotationRef/>
      </w:r>
      <w:r w:rsidR="007020FF">
        <w:t>NOTA: en caso de plantearse cursos con pago por matrícula (para todos o parte de los asistentes); su gestión deberá hacerse a través de la FUAM, por el solicitante del curso e indicando al gestionarlo que lo hace como adscrito al CIBC-UAM</w:t>
      </w:r>
    </w:p>
  </w:comment>
  <w:comment w:id="2" w:author="Juan Esteban Malo Arrazola" w:date="2023-03-15T16:00:00Z" w:initials="JEMA">
    <w:p w14:paraId="28DAA34C" w14:textId="41C6D357" w:rsidR="000105D7" w:rsidRDefault="000105D7" w:rsidP="00811BB0">
      <w:pPr>
        <w:pStyle w:val="Textocomentario"/>
      </w:pPr>
      <w:r>
        <w:rPr>
          <w:rStyle w:val="Refdecomentario"/>
        </w:rPr>
        <w:annotationRef/>
      </w:r>
      <w:r>
        <w:t>NOTA: La previsión de espacios, su reserva y gestión correrán a cuenta de los organizadores del curso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37CEE8D" w15:done="0"/>
  <w15:commentEx w15:paraId="38161963" w15:done="0"/>
  <w15:commentEx w15:paraId="28DAA34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D7295" w16cex:dateUtc="2023-03-16T09:48:00Z"/>
  <w16cex:commentExtensible w16cex:durableId="27BC69C6" w16cex:dateUtc="2023-03-15T14:59:00Z"/>
  <w16cex:commentExtensible w16cex:durableId="27BC6A01" w16cex:dateUtc="2023-03-15T15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7CEE8D" w16cid:durableId="27BD7295"/>
  <w16cid:commentId w16cid:paraId="38161963" w16cid:durableId="27BC69C6"/>
  <w16cid:commentId w16cid:paraId="28DAA34C" w16cid:durableId="27BC6A0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an Esteban Malo Arrazola">
    <w15:presenceInfo w15:providerId="None" w15:userId="Juan Esteban Malo Arrazo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90"/>
    <w:rsid w:val="000105D7"/>
    <w:rsid w:val="00103A2D"/>
    <w:rsid w:val="001A5734"/>
    <w:rsid w:val="0025616D"/>
    <w:rsid w:val="003E2E77"/>
    <w:rsid w:val="00411E65"/>
    <w:rsid w:val="005A414E"/>
    <w:rsid w:val="007020FF"/>
    <w:rsid w:val="00C01B42"/>
    <w:rsid w:val="00C22190"/>
    <w:rsid w:val="00C64A1C"/>
    <w:rsid w:val="00DD26B5"/>
    <w:rsid w:val="00FB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5FC1"/>
  <w15:chartTrackingRefBased/>
  <w15:docId w15:val="{3F613A09-5CDB-4847-85B7-32E77C28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105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105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105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05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05D7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01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Esteban Malo Arrazola</dc:creator>
  <cp:keywords/>
  <dc:description/>
  <cp:lastModifiedBy>Juan Esteban Malo Arrazola</cp:lastModifiedBy>
  <cp:revision>8</cp:revision>
  <dcterms:created xsi:type="dcterms:W3CDTF">2023-03-15T14:37:00Z</dcterms:created>
  <dcterms:modified xsi:type="dcterms:W3CDTF">2023-03-16T13:50:00Z</dcterms:modified>
</cp:coreProperties>
</file>